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5583F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附表：</w:t>
      </w:r>
    </w:p>
    <w:p w14:paraId="6A175A1A" w14:textId="790A44E8" w:rsidR="002502DF" w:rsidRDefault="00FE6698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国家重点研发计划20</w:t>
      </w:r>
      <w:r w:rsidR="00BD105D">
        <w:rPr>
          <w:rFonts w:ascii="仿宋_GB2312" w:eastAsia="仿宋_GB2312"/>
          <w:sz w:val="28"/>
          <w:szCs w:val="28"/>
        </w:rPr>
        <w:t>21</w:t>
      </w:r>
      <w:r>
        <w:rPr>
          <w:rFonts w:ascii="仿宋_GB2312" w:eastAsia="仿宋_GB2312" w:hint="eastAsia"/>
          <w:sz w:val="28"/>
          <w:szCs w:val="28"/>
        </w:rPr>
        <w:t>年度拟牵头申报项目清单</w:t>
      </w:r>
    </w:p>
    <w:p w14:paraId="1CE882E5" w14:textId="77777777" w:rsidR="002502DF" w:rsidRDefault="00FE669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单位名称：XX学院</w:t>
      </w:r>
    </w:p>
    <w:tbl>
      <w:tblPr>
        <w:tblStyle w:val="a7"/>
        <w:tblpPr w:leftFromText="180" w:rightFromText="180" w:vertAnchor="text" w:horzAnchor="page" w:tblpXSpec="center" w:tblpY="189"/>
        <w:tblOverlap w:val="never"/>
        <w:tblW w:w="12368" w:type="dxa"/>
        <w:jc w:val="center"/>
        <w:tblLayout w:type="fixed"/>
        <w:tblLook w:val="04A0" w:firstRow="1" w:lastRow="0" w:firstColumn="1" w:lastColumn="0" w:noHBand="0" w:noVBand="1"/>
      </w:tblPr>
      <w:tblGrid>
        <w:gridCol w:w="809"/>
        <w:gridCol w:w="1769"/>
        <w:gridCol w:w="4345"/>
        <w:gridCol w:w="1226"/>
        <w:gridCol w:w="1800"/>
        <w:gridCol w:w="2419"/>
      </w:tblGrid>
      <w:tr w:rsidR="002502DF" w14:paraId="30DD9C32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1EF250CD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 w14:paraId="5112987F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 w14:paraId="517119AD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 w14:paraId="7AF2DE02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 w14:paraId="523BDC99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 w14:paraId="5D8ACCBF" w14:textId="77777777" w:rsidR="002502DF" w:rsidRDefault="00FE66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</w:t>
            </w:r>
          </w:p>
        </w:tc>
      </w:tr>
      <w:tr w:rsidR="002502DF" w14:paraId="68DC2303" w14:textId="77777777" w:rsidTr="00FE6698">
        <w:trPr>
          <w:trHeight w:val="675"/>
          <w:jc w:val="center"/>
        </w:trPr>
        <w:tc>
          <w:tcPr>
            <w:tcW w:w="809" w:type="dxa"/>
            <w:vAlign w:val="center"/>
          </w:tcPr>
          <w:p w14:paraId="40BDF7B7" w14:textId="77777777" w:rsidR="002502DF" w:rsidRDefault="002502DF">
            <w:pPr>
              <w:jc w:val="center"/>
            </w:pPr>
          </w:p>
        </w:tc>
        <w:tc>
          <w:tcPr>
            <w:tcW w:w="1769" w:type="dxa"/>
            <w:vAlign w:val="center"/>
          </w:tcPr>
          <w:p w14:paraId="52D5013E" w14:textId="77777777" w:rsidR="002502DF" w:rsidRDefault="002502DF">
            <w:pPr>
              <w:jc w:val="center"/>
            </w:pPr>
          </w:p>
        </w:tc>
        <w:tc>
          <w:tcPr>
            <w:tcW w:w="4345" w:type="dxa"/>
            <w:vAlign w:val="center"/>
          </w:tcPr>
          <w:p w14:paraId="509D9897" w14:textId="77777777" w:rsidR="002502DF" w:rsidRDefault="002502DF">
            <w:pPr>
              <w:jc w:val="center"/>
            </w:pPr>
          </w:p>
        </w:tc>
        <w:tc>
          <w:tcPr>
            <w:tcW w:w="1226" w:type="dxa"/>
            <w:vAlign w:val="center"/>
          </w:tcPr>
          <w:p w14:paraId="48F3B65E" w14:textId="77777777" w:rsidR="002502DF" w:rsidRDefault="002502DF">
            <w:pPr>
              <w:jc w:val="center"/>
            </w:pPr>
          </w:p>
        </w:tc>
        <w:tc>
          <w:tcPr>
            <w:tcW w:w="1800" w:type="dxa"/>
            <w:vAlign w:val="center"/>
          </w:tcPr>
          <w:p w14:paraId="48A80200" w14:textId="77777777" w:rsidR="002502DF" w:rsidRDefault="002502DF">
            <w:pPr>
              <w:jc w:val="center"/>
            </w:pPr>
          </w:p>
        </w:tc>
        <w:tc>
          <w:tcPr>
            <w:tcW w:w="2419" w:type="dxa"/>
            <w:vAlign w:val="center"/>
          </w:tcPr>
          <w:p w14:paraId="70618946" w14:textId="77777777" w:rsidR="002502DF" w:rsidRDefault="002502DF">
            <w:pPr>
              <w:jc w:val="center"/>
            </w:pPr>
          </w:p>
        </w:tc>
      </w:tr>
      <w:tr w:rsidR="002502DF" w14:paraId="4B5C2915" w14:textId="77777777" w:rsidTr="00FE6698">
        <w:trPr>
          <w:trHeight w:val="675"/>
          <w:jc w:val="center"/>
        </w:trPr>
        <w:tc>
          <w:tcPr>
            <w:tcW w:w="809" w:type="dxa"/>
          </w:tcPr>
          <w:p w14:paraId="6038092C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60C4CA14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78894D16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465F2D71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4C5F29FB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79DA6B88" w14:textId="77777777" w:rsidR="002502DF" w:rsidRDefault="002502DF">
            <w:pPr>
              <w:jc w:val="center"/>
            </w:pPr>
          </w:p>
        </w:tc>
      </w:tr>
      <w:tr w:rsidR="002502DF" w14:paraId="344C4481" w14:textId="77777777" w:rsidTr="00FE6698">
        <w:trPr>
          <w:trHeight w:val="675"/>
          <w:jc w:val="center"/>
        </w:trPr>
        <w:tc>
          <w:tcPr>
            <w:tcW w:w="809" w:type="dxa"/>
          </w:tcPr>
          <w:p w14:paraId="29A0DB07" w14:textId="77777777" w:rsidR="002502DF" w:rsidRDefault="002502DF">
            <w:pPr>
              <w:jc w:val="center"/>
            </w:pPr>
          </w:p>
        </w:tc>
        <w:tc>
          <w:tcPr>
            <w:tcW w:w="1769" w:type="dxa"/>
          </w:tcPr>
          <w:p w14:paraId="1AFF7190" w14:textId="77777777" w:rsidR="002502DF" w:rsidRDefault="002502DF">
            <w:pPr>
              <w:jc w:val="center"/>
            </w:pPr>
          </w:p>
        </w:tc>
        <w:tc>
          <w:tcPr>
            <w:tcW w:w="4345" w:type="dxa"/>
          </w:tcPr>
          <w:p w14:paraId="54B468DE" w14:textId="77777777" w:rsidR="002502DF" w:rsidRDefault="002502DF">
            <w:pPr>
              <w:jc w:val="center"/>
            </w:pPr>
          </w:p>
        </w:tc>
        <w:tc>
          <w:tcPr>
            <w:tcW w:w="1226" w:type="dxa"/>
          </w:tcPr>
          <w:p w14:paraId="2827F866" w14:textId="77777777" w:rsidR="002502DF" w:rsidRDefault="002502DF">
            <w:pPr>
              <w:jc w:val="center"/>
            </w:pPr>
          </w:p>
        </w:tc>
        <w:tc>
          <w:tcPr>
            <w:tcW w:w="1800" w:type="dxa"/>
          </w:tcPr>
          <w:p w14:paraId="20711C2D" w14:textId="77777777" w:rsidR="002502DF" w:rsidRDefault="002502DF">
            <w:pPr>
              <w:jc w:val="center"/>
            </w:pPr>
          </w:p>
        </w:tc>
        <w:tc>
          <w:tcPr>
            <w:tcW w:w="2419" w:type="dxa"/>
          </w:tcPr>
          <w:p w14:paraId="2E52A9E3" w14:textId="77777777" w:rsidR="002502DF" w:rsidRDefault="002502DF">
            <w:pPr>
              <w:jc w:val="center"/>
            </w:pPr>
          </w:p>
        </w:tc>
      </w:tr>
    </w:tbl>
    <w:p w14:paraId="6CECD6F0" w14:textId="77777777" w:rsidR="002502DF" w:rsidRDefault="002502DF"/>
    <w:p w14:paraId="54FE995E" w14:textId="77777777" w:rsidR="002502DF" w:rsidRDefault="002502DF"/>
    <w:p w14:paraId="464E7F71" w14:textId="77777777" w:rsidR="002502DF" w:rsidRDefault="002502DF"/>
    <w:p w14:paraId="4C7BF927" w14:textId="77777777" w:rsidR="002502DF" w:rsidRDefault="002502DF">
      <w:pPr>
        <w:widowControl/>
        <w:jc w:val="left"/>
      </w:pPr>
    </w:p>
    <w:p w14:paraId="4B12249C" w14:textId="77777777" w:rsidR="002502DF" w:rsidRDefault="002502DF">
      <w:pPr>
        <w:widowControl/>
        <w:jc w:val="left"/>
      </w:pPr>
    </w:p>
    <w:p w14:paraId="12134D8A" w14:textId="77777777" w:rsidR="002502DF" w:rsidRDefault="002502DF">
      <w:pPr>
        <w:widowControl/>
        <w:jc w:val="left"/>
      </w:pPr>
    </w:p>
    <w:p w14:paraId="09926AF2" w14:textId="77777777" w:rsidR="002502DF" w:rsidRDefault="002502DF">
      <w:pPr>
        <w:widowControl/>
        <w:jc w:val="left"/>
      </w:pPr>
    </w:p>
    <w:p w14:paraId="511D8826" w14:textId="77777777" w:rsidR="002502DF" w:rsidRDefault="002502DF">
      <w:pPr>
        <w:widowControl/>
        <w:jc w:val="left"/>
      </w:pPr>
    </w:p>
    <w:p w14:paraId="74FD0985" w14:textId="77777777" w:rsidR="002502DF" w:rsidRDefault="002502DF">
      <w:pPr>
        <w:widowControl/>
        <w:jc w:val="left"/>
      </w:pPr>
    </w:p>
    <w:p w14:paraId="2A632CDA" w14:textId="77777777" w:rsidR="002502DF" w:rsidRDefault="002502DF">
      <w:pPr>
        <w:widowControl/>
        <w:jc w:val="left"/>
      </w:pPr>
    </w:p>
    <w:p w14:paraId="39BC72A6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     月    日         </w:t>
      </w:r>
    </w:p>
    <w:p w14:paraId="0D8720C6" w14:textId="77777777" w:rsidR="002502DF" w:rsidRDefault="00FE6698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sectPr w:rsidR="002502DF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C5313" w14:textId="77777777" w:rsidR="00C851EE" w:rsidRDefault="00C851EE" w:rsidP="00BD105D">
      <w:r>
        <w:separator/>
      </w:r>
    </w:p>
  </w:endnote>
  <w:endnote w:type="continuationSeparator" w:id="0">
    <w:p w14:paraId="57B15E12" w14:textId="77777777" w:rsidR="00C851EE" w:rsidRDefault="00C851EE" w:rsidP="00BD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A33C4" w14:textId="77777777" w:rsidR="00C851EE" w:rsidRDefault="00C851EE" w:rsidP="00BD105D">
      <w:r>
        <w:separator/>
      </w:r>
    </w:p>
  </w:footnote>
  <w:footnote w:type="continuationSeparator" w:id="0">
    <w:p w14:paraId="20D50F52" w14:textId="77777777" w:rsidR="00C851EE" w:rsidRDefault="00C851EE" w:rsidP="00BD1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A"/>
    <w:multiLevelType w:val="multilevel"/>
    <w:tmpl w:val="0000000A"/>
    <w:lvl w:ilvl="0">
      <w:start w:val="1"/>
      <w:numFmt w:val="japaneseCounting"/>
      <w:pStyle w:val="CharChar1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196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2502DF"/>
    <w:rsid w:val="003576F3"/>
    <w:rsid w:val="00373C81"/>
    <w:rsid w:val="004354C4"/>
    <w:rsid w:val="0046435B"/>
    <w:rsid w:val="00470528"/>
    <w:rsid w:val="004E29EF"/>
    <w:rsid w:val="00554A87"/>
    <w:rsid w:val="0063050F"/>
    <w:rsid w:val="006B62D2"/>
    <w:rsid w:val="006E0F61"/>
    <w:rsid w:val="007C50FE"/>
    <w:rsid w:val="007E3AA5"/>
    <w:rsid w:val="00861C8F"/>
    <w:rsid w:val="00866014"/>
    <w:rsid w:val="00940196"/>
    <w:rsid w:val="00AC3BA4"/>
    <w:rsid w:val="00BB62D2"/>
    <w:rsid w:val="00BD105D"/>
    <w:rsid w:val="00C851EE"/>
    <w:rsid w:val="00D709F8"/>
    <w:rsid w:val="00DE6B73"/>
    <w:rsid w:val="00E12876"/>
    <w:rsid w:val="00E53826"/>
    <w:rsid w:val="00E74ED8"/>
    <w:rsid w:val="00FE6698"/>
    <w:rsid w:val="00FF2C30"/>
    <w:rsid w:val="01D25FCB"/>
    <w:rsid w:val="0CA70279"/>
    <w:rsid w:val="1DD61A0A"/>
    <w:rsid w:val="1DFC788B"/>
    <w:rsid w:val="339D3FFB"/>
    <w:rsid w:val="3BD0598E"/>
    <w:rsid w:val="47E40CC7"/>
    <w:rsid w:val="545271FB"/>
    <w:rsid w:val="6F1612B1"/>
    <w:rsid w:val="72416899"/>
    <w:rsid w:val="756F0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39D38"/>
  <w15:docId w15:val="{899FBC7C-6B72-4DDC-89B8-2D3BEF60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CharChar1">
    <w:name w:val="Char Char1"/>
    <w:basedOn w:val="a"/>
    <w:qFormat/>
    <w:pPr>
      <w:numPr>
        <w:numId w:val="1"/>
      </w:numPr>
      <w:adjustRightInd w:val="0"/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duning</dc:creator>
  <cp:lastModifiedBy>yaoli</cp:lastModifiedBy>
  <cp:revision>9</cp:revision>
  <dcterms:created xsi:type="dcterms:W3CDTF">2015-11-17T04:03:00Z</dcterms:created>
  <dcterms:modified xsi:type="dcterms:W3CDTF">2021-01-15T02:44:00Z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